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B38A" w14:textId="22837CBE" w:rsidR="00092CB9" w:rsidRDefault="00AC7A58" w:rsidP="003409E0">
      <w:pPr>
        <w:tabs>
          <w:tab w:val="left" w:pos="9360"/>
        </w:tabs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54204" wp14:editId="5569852D">
                <wp:simplePos x="0" y="0"/>
                <wp:positionH relativeFrom="margin">
                  <wp:align>right</wp:align>
                </wp:positionH>
                <wp:positionV relativeFrom="paragraph">
                  <wp:posOffset>2038350</wp:posOffset>
                </wp:positionV>
                <wp:extent cx="2476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71FD9" w14:textId="157DEDA8" w:rsidR="00AC7A58" w:rsidRDefault="00AC7A58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542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1.7pt;margin-top:160.5pt;width:19.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GJNAIAAHsEAAAOAAAAZHJzL2Uyb0RvYy54bWysVEtv2zAMvg/YfxB0X5xkebRGnCJLkWFA&#10;0BZIh54VWYqNyaImKbGzXz9Kdh5reyp2kUmR+kh+JD27aypFDsK6EnRGB70+JUJzyEu9y+jP59WX&#10;G0qcZzpnCrTI6FE4ejf//GlWm1QMoQCVC0sQRLu0NhktvDdpkjheiIq5Hhih0SjBVsyjandJblmN&#10;6JVKhv3+JKnB5sYCF87h7X1rpPOIL6Xg/lFKJzxRGcXcfDxtPLfhTOYzlu4sM0XJuzTYB7KoWKkx&#10;6BnqnnlG9rZ8A1WV3IID6XscqgSkLLmINWA1g/6rajYFMyLWguQ4c6bJ/T9Y/nDYmCdLfPMNGmxg&#10;IKQ2LnV4GepppK3CFzMlaEcKj2faROMJx8vhaDoZo4WjaXgznqKMKMnlsbHOfxdQkSBk1GJXIlns&#10;sHa+dT25hFgOVJmvSqWiEiZBLJUlB4Y9VD6miOD/eClN6oxOvmLoNwgB+vx+qxj/1aV3hYB4SmPO&#10;l9KD5Jtt0/GxhfyINFloJ8gZvioRd82cf2IWRwbrxzXwj3hIBZgMdBIlBdg/790Hf+wkWimpcQQz&#10;6n7vmRWUqB8ae3w7GI3CzEZlNJ4OUbHXlu21Re+rJSBDA1w4w6MY/L06idJC9YLbsghR0cQ0x9gZ&#10;9Sdx6dvFwG3jYrGITjilhvm13hgeoAO5gc/n5oVZ0/XT4yA8wGlYWfqqra1veKlhsfcgy9jzQHDL&#10;asc7Tnicmm4bwwpd69Hr8s+Y/wUAAP//AwBQSwMEFAAGAAgAAAAhAIoGUujaAAAABwEAAA8AAABk&#10;cnMvZG93bnJldi54bWxMj0FPwzAMhe9I/IfISNxYuk2qutJ0Gmhw4cRAnLPGS6I1TtVkXfn3mBOc&#10;nq1nPX+v2c6hFxOOyUdSsFwUIJC6aDxZBZ8fLw8ViJQ1Gd1HQgXfmGDb3t40ujbxSu84HbIVHEKp&#10;1gpczkMtZeocBp0WcUBi7xTHoDOvo5Vm1FcOD71cFUUpg/bEH5we8Nlhdz5cgoL9k93YrtKj21fG&#10;+2n+Or3ZV6Xu7+bdI4iMc/47hl98RoeWmY7xQiaJXgEXyQrWqyUPbK83rEfWsixAto38z9/+AAAA&#10;//8DAFBLAQItABQABgAIAAAAIQC2gziS/gAAAOEBAAATAAAAAAAAAAAAAAAAAAAAAABbQ29udGVu&#10;dF9UeXBlc10ueG1sUEsBAi0AFAAGAAgAAAAhADj9If/WAAAAlAEAAAsAAAAAAAAAAAAAAAAALwEA&#10;AF9yZWxzLy5yZWxzUEsBAi0AFAAGAAgAAAAhANFg8Yk0AgAAewQAAA4AAAAAAAAAAAAAAAAALgIA&#10;AGRycy9lMm9Eb2MueG1sUEsBAi0AFAAGAAgAAAAhAIoGUujaAAAABwEAAA8AAAAAAAAAAAAAAAAA&#10;jgQAAGRycy9kb3ducmV2LnhtbFBLBQYAAAAABAAEAPMAAACVBQAAAAA=&#10;" fillcolor="white [3201]" strokeweight=".5pt">
                <v:textbox>
                  <w:txbxContent>
                    <w:p w14:paraId="6D571FD9" w14:textId="157DEDA8" w:rsidR="00AC7A58" w:rsidRDefault="00AC7A58"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709CA" wp14:editId="02226626">
                <wp:simplePos x="0" y="0"/>
                <wp:positionH relativeFrom="margin">
                  <wp:posOffset>5095875</wp:posOffset>
                </wp:positionH>
                <wp:positionV relativeFrom="paragraph">
                  <wp:posOffset>1562100</wp:posOffset>
                </wp:positionV>
                <wp:extent cx="914400" cy="266700"/>
                <wp:effectExtent l="0" t="0" r="279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9B0CF" w14:textId="1A38E411" w:rsidR="0076270D" w:rsidRDefault="0076270D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09CA" id="Text Box 10" o:spid="_x0000_s1027" type="#_x0000_t202" style="position:absolute;left:0;text-align:left;margin-left:401.25pt;margin-top:123pt;width:1in;height:21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9+NAIAAIAEAAAOAAAAZHJzL2Uyb0RvYy54bWysVE1v2zAMvQ/YfxB0X+xkadoZcYosRYYB&#10;QVsgHXpWZCkWJouCpMTOfv0oOV/tdhp2kSmReiIfHz297xpN9sJ5Baakw0FOiTAcKmW2Jf3xsvx0&#10;R4kPzFRMgxElPQhP72cfP0xbW4gR1KAr4QiCGF+0tqR1CLbIMs9r0TA/ACsMOiW4hgXcum1WOdYi&#10;eqOzUZ5PshZcZR1w4T2ePvROOkv4UgoenqT0IhBdUswtpNWldRPXbDZlxdYxWyt+TIP9QxYNUwYf&#10;PUM9sMDIzqk/oBrFHXiQYcChyUBKxUWqAasZ5u+qWdfMilQLkuPtmSb//2D5435tnx0J3VfosIGR&#10;kNb6wuNhrKeTrolfzJSgHyk8nGkTXSAcD78Mx+McPRxdo8nkFm1EyS6XrfPhm4CGRKOkDruSyGL7&#10;lQ996CkkvuVBq2qptE6bqASx0I7sGfZQh5Qigr+J0oa0JZ18vskT8BtfhD7f32jGfx7Tu4pCPG0w&#10;50vp0QrdpiOquqJlA9UB2XLQC8lbvlQIv2I+PDOHykEacBrCEy5SA+YER4uSGtyvv53HeGwoeilp&#10;UYklNTgqlOjvBhudyEXhps345naEL7hrz+baY3bNApCmIU6d5cmM8UGfTOmgecWRmcc30cUMx5dL&#10;Gk7mIvTTgSPHxXyeglCqloWVWVseoWNbIqkv3Stz9tjUgGp4hJNiWfGut31svGlgvgsgVWp8ZLnn&#10;9Eg+yjxJ5ziScY6u9ynq8uOY/QYAAP//AwBQSwMEFAAGAAgAAAAhADVfMRjfAAAACwEAAA8AAABk&#10;cnMvZG93bnJldi54bWxMj8tOwzAQRfdI/IM1SOyoTdpEJsSpUAUrJEQLEiydZPIQ8TiK3Tb8PcMK&#10;lnPn6D6K7eJGccI5DJ4M3K4UCKTaNwN1Bt7fnm40iBAtNXb0hAa+McC2vLwobN74M+3xdIidYBMK&#10;uTXQxzjlUoa6R2fDyk9I/Gv97Gzkc+5kM9szm7tRJkpl0tmBOKG3E+56rL8OR2fgZZf5dF0tun18&#10;ffb7rl3Lz/TDmOur5eEeRMQl/sHwW5+rQ8mdKn+kJojRgFZJyqiBZJPxKCbuNhkrFStaK5BlIf9v&#10;KH8AAAD//wMAUEsBAi0AFAAGAAgAAAAhALaDOJL+AAAA4QEAABMAAAAAAAAAAAAAAAAAAAAAAFtD&#10;b250ZW50X1R5cGVzXS54bWxQSwECLQAUAAYACAAAACEAOP0h/9YAAACUAQAACwAAAAAAAAAAAAAA&#10;AAAvAQAAX3JlbHMvLnJlbHNQSwECLQAUAAYACAAAACEAt/ePfjQCAACABAAADgAAAAAAAAAAAAAA&#10;AAAuAgAAZHJzL2Uyb0RvYy54bWxQSwECLQAUAAYACAAAACEANV8xGN8AAAALAQAADwAAAAAAAAAA&#10;AAAAAACOBAAAZHJzL2Rvd25yZXYueG1sUEsFBgAAAAAEAAQA8wAAAJoFAAAAAA==&#10;" fillcolor="white [3201]" strokeweight=".5pt">
                <v:textbox>
                  <w:txbxContent>
                    <w:p w14:paraId="6BB9B0CF" w14:textId="1A38E411" w:rsidR="0076270D" w:rsidRDefault="0076270D">
                      <w: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E710D" wp14:editId="0D29E502">
                <wp:simplePos x="0" y="0"/>
                <wp:positionH relativeFrom="column">
                  <wp:posOffset>3533775</wp:posOffset>
                </wp:positionH>
                <wp:positionV relativeFrom="paragraph">
                  <wp:posOffset>1895475</wp:posOffset>
                </wp:positionV>
                <wp:extent cx="914400" cy="276225"/>
                <wp:effectExtent l="0" t="0" r="273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4440A" w14:textId="477F4921" w:rsidR="0076270D" w:rsidRDefault="0076270D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710D" id="Text Box 9" o:spid="_x0000_s1028" type="#_x0000_t202" style="position:absolute;left:0;text-align:left;margin-left:278.25pt;margin-top:149.2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dKNwIAAIA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uO1CVWdaJlC+UR2bLQC8kZvq4R/oE5/8wsKgdpwGnwT7hIBZgTDBYlFdhffzsP8dhQ&#10;9FLSohILqnFUKFHfNTY6kovCjZvJ9CbDF+y1Z3vt0ftmBUjTGKfO8GiGeK9OprTQvOLILMOb6GKa&#10;48sF9Sdz5fvpwJHjYrmMQShVw/yD3hgeoENbAqkv3SuzZmiqRzU8wkmxLH/X2z423NSw3HuQdWx8&#10;YLnndCAfZR6lM4xkmKPrfYy6/DgWvwEAAP//AwBQSwMEFAAGAAgAAAAhABWxMOHgAAAACwEAAA8A&#10;AABkcnMvZG93bnJldi54bWxMj8tOwzAQRfdI/IM1SOyoTYJDCHEqVMEKCdFSqSyd2HmIeBzFbhv+&#10;nmEFuzuaoztnyvXiRnaycxg8KrhdCWAWG28G7BTsP15ucmAhajR69GgVfNsA6+ryotSF8Wfc2tMu&#10;doxKMBRaQR/jVHAemt46HVZ+ski71s9ORxrnjptZn6ncjTwRIuNOD0gXej3ZTW+br93RKXjbZF6m&#10;9ZK3z++vftu1Kf+UB6Wur5anR2DRLvEPhl99UoeKnGp/RBPYqEDKTBKqIHnIKRBxLwSFWkF6lwjg&#10;Vcn//1D9AAAA//8DAFBLAQItABQABgAIAAAAIQC2gziS/gAAAOEBAAATAAAAAAAAAAAAAAAAAAAA&#10;AABbQ29udGVudF9UeXBlc10ueG1sUEsBAi0AFAAGAAgAAAAhADj9If/WAAAAlAEAAAsAAAAAAAAA&#10;AAAAAAAALwEAAF9yZWxzLy5yZWxzUEsBAi0AFAAGAAgAAAAhAOZDp0o3AgAAgAQAAA4AAAAAAAAA&#10;AAAAAAAALgIAAGRycy9lMm9Eb2MueG1sUEsBAi0AFAAGAAgAAAAhABWxMOHgAAAACwEAAA8AAAAA&#10;AAAAAAAAAAAAkQQAAGRycy9kb3ducmV2LnhtbFBLBQYAAAAABAAEAPMAAACeBQAAAAA=&#10;" fillcolor="white [3201]" strokeweight=".5pt">
                <v:textbox>
                  <w:txbxContent>
                    <w:p w14:paraId="3AC4440A" w14:textId="477F4921" w:rsidR="0076270D" w:rsidRDefault="0076270D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3B7B1" wp14:editId="4A903668">
                <wp:simplePos x="0" y="0"/>
                <wp:positionH relativeFrom="column">
                  <wp:posOffset>3114675</wp:posOffset>
                </wp:positionH>
                <wp:positionV relativeFrom="paragraph">
                  <wp:posOffset>1847850</wp:posOffset>
                </wp:positionV>
                <wp:extent cx="914400" cy="3048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A74C8" w14:textId="24545C98" w:rsidR="0076270D" w:rsidRDefault="0076270D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B7B1" id="Text Box 8" o:spid="_x0000_s1029" type="#_x0000_t202" style="position:absolute;left:0;text-align:left;margin-left:245.25pt;margin-top:145.5pt;width:1in;height:2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yaNgIAAIA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FVZ1pGUD1QHZctALyVu+Ugj/wHx4Zg6VgzTgNIQnXKQGzAkGi5Ia3K+/ncd4bCh6&#10;KWlRiSU1OCqU6O8GG53IReGmzfT68wRfcJeezaXH7JolIE1jnDrLkxnjgz6a0kHziiOziG+iixmO&#10;L5c0HM1l6KcDR46LxSIFoVQtCw9mbXmEjm2JpL50r8zZoakB1fAIR8Wy4l1v+9h408BiF0Cq1PjI&#10;cs/pQD7KPElnGMk4R5f7FHX+ccx/AwAA//8DAFBLAwQUAAYACAAAACEAJITBkOEAAAALAQAADwAA&#10;AGRycy9kb3ducmV2LnhtbEyPy07DMBBF90j8gzVI7KjduomakEmFKlghIVqQ2qUTOw8R21HstuHv&#10;GVawnJmjO+cW29kO7GKm0HuHsFwIYMbVXveuRfj8eHnYAAtROa0G7wzCtwmwLW9vCpVrf3V7cznE&#10;llGIC7lC6GIcc85D3RmrwsKPxtGt8ZNVkcap5XpSVwq3A18JkXKrekcfOjWaXWfqr8PZIrztUp/I&#10;at40z++vft82kp+SI+L93fz0CCyaOf7B8KtP6lCSU+XPTgc2IKwzkRCKsMqWVIqIVK5pUyFImQng&#10;ZcH/dyh/AAAA//8DAFBLAQItABQABgAIAAAAIQC2gziS/gAAAOEBAAATAAAAAAAAAAAAAAAAAAAA&#10;AABbQ29udGVudF9UeXBlc10ueG1sUEsBAi0AFAAGAAgAAAAhADj9If/WAAAAlAEAAAsAAAAAAAAA&#10;AAAAAAAALwEAAF9yZWxzLy5yZWxzUEsBAi0AFAAGAAgAAAAhAGcebJo2AgAAgAQAAA4AAAAAAAAA&#10;AAAAAAAALgIAAGRycy9lMm9Eb2MueG1sUEsBAi0AFAAGAAgAAAAhACSEwZDhAAAACwEAAA8AAAAA&#10;AAAAAAAAAAAAkAQAAGRycy9kb3ducmV2LnhtbFBLBQYAAAAABAAEAPMAAACeBQAAAAA=&#10;" fillcolor="white [3201]" strokeweight=".5pt">
                <v:textbox>
                  <w:txbxContent>
                    <w:p w14:paraId="40DA74C8" w14:textId="24545C98" w:rsidR="0076270D" w:rsidRDefault="0076270D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A3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69CF7" wp14:editId="072FC78D">
                <wp:simplePos x="0" y="0"/>
                <wp:positionH relativeFrom="column">
                  <wp:posOffset>2657475</wp:posOffset>
                </wp:positionH>
                <wp:positionV relativeFrom="paragraph">
                  <wp:posOffset>1714500</wp:posOffset>
                </wp:positionV>
                <wp:extent cx="2095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C7C31" w14:textId="596ADE8D" w:rsidR="006A333C" w:rsidRDefault="0076270D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9CF7" id="Text Box 7" o:spid="_x0000_s1030" type="#_x0000_t202" style="position:absolute;left:0;text-align:left;margin-left:209.25pt;margin-top:135pt;width:1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cFOQIAAIIEAAAOAAAAZHJzL2Uyb0RvYy54bWysVE1v2zAMvQ/YfxB0X5x4SdsYcYosRYYB&#10;QVsgHXpWZCk2JouapMTOfv0o2flYu9Owi0yJ1BP5+OjZfVsrchDWVaBzOhoMKRGaQ1HpXU6/v6w+&#10;3VHiPNMFU6BFTo/C0fv5xw+zxmQihRJUISxBEO2yxuS09N5kSeJ4KWrmBmCERqcEWzOPW7tLCssa&#10;RK9Vkg6HN0kDtjAWuHAOTx86J51HfCkF909SOuGJyinm5uNq47oNazKfsWxnmSkr3qfB/iGLmlUa&#10;Hz1DPTDPyN5W76DqiltwIP2AQ52AlBUXsQasZjR8U82mZEbEWpAcZ840uf8Hyx8PG/NsiW+/QIsN&#10;DIQ0xmUOD0M9rbR1+GKmBP1I4fFMm2g94XiYDqeTCXo4utLpJL2dBJTkctlY578KqEkwcmqxK5Es&#10;dlg734WeQsJbDlRVrCql4iYoQSyVJQeGPVQ+pojgf0QpTZqc3nzGNN4hBOjz/a1i/Eef3hUC4imN&#10;OV9KD5Zvty2pipyOT7RsoTgiWxY6ITnDVxXCr5nzz8yicpAGnAb/hItUgDlBb1FSgv31t/MQjw1F&#10;LyUNKjGn7ueeWUGJ+qax1dPReBykGzfjyW2KG3vt2V579L5eAhI1wrkzPJoh3quTKS3Urzg0i/Aq&#10;upjm+HZO/clc+m4+cOi4WCxiEIrVML/WG8MDdOA40PrSvjJr+rZ61MMjnDTLsjfd7WLDTQ2LvQdZ&#10;xdYHnjtWe/pR6FE8/VCGSbrex6jLr2P+GwAA//8DAFBLAwQUAAYACAAAACEA8luY3t4AAAALAQAA&#10;DwAAAGRycy9kb3ducmV2LnhtbEyPwU7DMAyG70i8Q2QkbiztWEcpTSdAg8tODMQ5a7IkonGqJOvK&#10;22NOcLT96ff3t5vZD2zSMbmAAspFAUxjH5RDI+Dj/eWmBpayRCWHgFrAt06w6S4vWtmocMY3Pe2z&#10;YRSCqZECbM5jw3nqrfYyLcKokW7HEL3MNEbDVZRnCvcDXxbFmnvpkD5YOepnq/uv/ckL2D6Ze9PX&#10;MtptrZyb5s/jzrwKcX01Pz4Ay3rOfzD86pM6dOR0CCdUiQ0CVmVdESpgeVdQKSJWVUmbg4Dbcl0B&#10;71r+v0P3AwAA//8DAFBLAQItABQABgAIAAAAIQC2gziS/gAAAOEBAAATAAAAAAAAAAAAAAAAAAAA&#10;AABbQ29udGVudF9UeXBlc10ueG1sUEsBAi0AFAAGAAgAAAAhADj9If/WAAAAlAEAAAsAAAAAAAAA&#10;AAAAAAAALwEAAF9yZWxzLy5yZWxzUEsBAi0AFAAGAAgAAAAhAIJ2lwU5AgAAggQAAA4AAAAAAAAA&#10;AAAAAAAALgIAAGRycy9lMm9Eb2MueG1sUEsBAi0AFAAGAAgAAAAhAPJbmN7eAAAACwEAAA8AAAAA&#10;AAAAAAAAAAAAkwQAAGRycy9kb3ducmV2LnhtbFBLBQYAAAAABAAEAPMAAACeBQAAAAA=&#10;" fillcolor="white [3201]" strokeweight=".5pt">
                <v:textbox>
                  <w:txbxContent>
                    <w:p w14:paraId="1D1C7C31" w14:textId="596ADE8D" w:rsidR="006A333C" w:rsidRDefault="0076270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A33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CBE14" wp14:editId="5E9F7F82">
                <wp:simplePos x="0" y="0"/>
                <wp:positionH relativeFrom="column">
                  <wp:posOffset>2181225</wp:posOffset>
                </wp:positionH>
                <wp:positionV relativeFrom="paragraph">
                  <wp:posOffset>2124075</wp:posOffset>
                </wp:positionV>
                <wp:extent cx="914400" cy="295275"/>
                <wp:effectExtent l="0" t="0" r="101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E9B3F" w14:textId="236696CA" w:rsidR="006A333C" w:rsidRDefault="006A333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BE14" id="Text Box 6" o:spid="_x0000_s1031" type="#_x0000_t202" style="position:absolute;left:0;text-align:left;margin-left:171.75pt;margin-top:167.25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UvNgIAAIAEAAAOAAAAZHJzL2Uyb0RvYy54bWysVE1v2zAMvQ/YfxB0X+xkSbsacYosRYYB&#10;QVsgHXpWZCkWJouCpMTOfv0oxflot9Owi0yR1CP5SHp63zWa7IXzCkxJh4OcEmE4VMpsS/rjZfnp&#10;CyU+MFMxDUaU9CA8vZ99/DBtbSFGUIOuhCMIYnzR2pLWIdgiyzyvRcP8AKwwaJTgGhbw6rZZ5ViL&#10;6I3ORnl+k7XgKuuAC+9R+3A00lnCl1Lw8CSlF4HokmJuIZ0unZt4ZrMpK7aO2VrxPg32D1k0TBkM&#10;eoZ6YIGRnVN/QDWKO/Agw4BDk4GUiotUA1YzzN9Vs66ZFakWJMfbM03+/8Hyx/3aPjsSuq/QYQMj&#10;Ia31hUdlrKeTrolfzJSgHSk8nGkTXSAclXfD8ThHC0fT6G4yup1ElOzy2DofvgloSBRK6rAriSy2&#10;X/lwdD25xFgetKqWSut0iZMgFtqRPcMe6pBSRPA3XtqQtqQ3nyd5An5ji9Dn9xvN+M8+vSsvxNMG&#10;c76UHqXQbTqiqpKmgqJmA9UB2XJwHCRv+VIh/Ir58MwcTg7SgNsQnvCQGjAn6CVKanC//qaP/thQ&#10;tFLS4iSW1OCqUKK/G2x0IhcHN13Gk9sRRnDXls21xeyaBSBNQ9w6y5MY/YM+idJB84orM48x0cQM&#10;x8glDSdxEY7bgSvHxXyenHBULQsrs7Y8Qse2RFJfulfmbN/UgNPwCKeJZcW73h5940sD810AqVLj&#10;L5z25OOYp9HpVzLu0fU9eV1+HLPfAAAA//8DAFBLAwQUAAYACAAAACEAGiiZ2N8AAAALAQAADwAA&#10;AGRycy9kb3ducmV2LnhtbEyPzU7DMBCE70i8g7VI3KhTnJQoxKlQBSckRAsSHJ148yPidRS7bXh7&#10;lhPcZndGs9+W28WN4oRzGDxpWK8SEEiNtwN1Gt7fnm5yECEasmb0hBq+McC2urwoTWH9mfZ4OsRO&#10;cAmFwmjoY5wKKUPTozNh5Sck9lo/OxN5nDtpZ3PmcjfK2yTZSGcG4gu9mXDXY/N1ODoNL7uNz1S9&#10;5O3j67Pfd62Sn9mH1tdXy8M9iIhL/AvDLz6jQ8VMtT+SDWLUoFKVcZSFSllwIs3vWNS8ydcJyKqU&#10;/3+ofgAAAP//AwBQSwECLQAUAAYACAAAACEAtoM4kv4AAADhAQAAEwAAAAAAAAAAAAAAAAAAAAAA&#10;W0NvbnRlbnRfVHlwZXNdLnhtbFBLAQItABQABgAIAAAAIQA4/SH/1gAAAJQBAAALAAAAAAAAAAAA&#10;AAAAAC8BAABfcmVscy8ucmVsc1BLAQItABQABgAIAAAAIQAedjUvNgIAAIAEAAAOAAAAAAAAAAAA&#10;AAAAAC4CAABkcnMvZTJvRG9jLnhtbFBLAQItABQABgAIAAAAIQAaKJnY3wAAAAsBAAAPAAAAAAAA&#10;AAAAAAAAAJAEAABkcnMvZG93bnJldi54bWxQSwUGAAAAAAQABADzAAAAnAUAAAAA&#10;" fillcolor="white [3201]" strokeweight=".5pt">
                <v:textbox>
                  <w:txbxContent>
                    <w:p w14:paraId="7EDE9B3F" w14:textId="236696CA" w:rsidR="006A333C" w:rsidRDefault="006A333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A33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D8220" wp14:editId="7A5A522E">
                <wp:simplePos x="0" y="0"/>
                <wp:positionH relativeFrom="column">
                  <wp:posOffset>1695450</wp:posOffset>
                </wp:positionH>
                <wp:positionV relativeFrom="paragraph">
                  <wp:posOffset>2371725</wp:posOffset>
                </wp:positionV>
                <wp:extent cx="2571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47397" w14:textId="607B2359" w:rsidR="006A333C" w:rsidRDefault="006A333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8220" id="Text Box 5" o:spid="_x0000_s1032" type="#_x0000_t202" style="position:absolute;left:0;text-align:left;margin-left:133.5pt;margin-top:186.75pt;width:20.25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EtPwIAAIwEAAAOAAAAZHJzL2Uyb0RvYy54bWysVEuP2jAQvlfqf7B8LwHKo40IK8qKthLa&#10;XYmt9mwcG6w6Htc2JPTXd+wQlt3tqerFmle+mflmJrObptLkKJxXYAo66PUpEYZDqcyuoD8eVx8+&#10;UeIDMyXTYERBT8LTm/n7d7Pa5mIIe9ClcARBjM9rW9B9CDbPMs/3omK+B1YYdEpwFQuoul1WOlYj&#10;eqWzYb8/yWpwpXXAhfdovW2ddJ7wpRQ83EvpRSC6oFhbSK9L7za+2XzG8p1jdq/4uQz2D1VUTBlM&#10;eoG6ZYGRg1NvoCrFHXiQocehykBKxUXqAbsZ9F91s9kzK1IvSI63F5r8/4Pld8eNfXAkNF+gwQFG&#10;Qmrrc4/G2E8jXUWkVvZbdEYL1kwwEsk8XQgUTSAcjcPxdDAdU8LRNRxNJ+NEcNbCxI+t8+GrgIpE&#10;oaAO55NA2XHtA6bG0C4khnvQqlwprZMSd0IstSNHhtPUIRWLX7yI0obUBZ18xNRvECL05futZvxn&#10;bPclAmraoPGZhCiFZtsQVSJwR9AWyhPy5qBdKW/5SiH8mvnwwBzuEBKEdxHu8ZEasCY4S5Tswf3+&#10;mz3G42jRS0mNO1lQ/+vAnKBEfzc49M+D0SgucVJG4+kQFXft2V57zKFaAhI1wAu0PIkxPuhOlA6q&#10;JzyfRcyKLmY45i5o6MRlaC8Fz4+LxSIF4dpaFtZmY3m3EZHWx+aJOXsea8B9uINue1n+arptbJyO&#10;gcUhgFRp9JHnltUz/bjyaTrn84w3da2nqOefyPwPAAAA//8DAFBLAwQUAAYACAAAACEAmoe3puEA&#10;AAALAQAADwAAAGRycy9kb3ducmV2LnhtbEyPQUvDQBCF74L/YRnBm900sU1JsymlIAiKYLX3TXaa&#10;DWZnQ3bbpv56x5Pe3vAeb75XbibXizOOofOkYD5LQCA13nTUKvj8eHpYgQhRk9G9J1RwxQCb6vam&#10;1IXxF3rH8z62gksoFFqBjXEopAyNRafDzA9I7B396HTkc2ylGfWFy10v0yRZSqc74g9WD7iz2Hzt&#10;T07Bi7b18zU70OtAK/n9tku3B58qdX83bdcgIk7xLwy/+IwOFTPV/kQmiF5Busx5S1SQ5dkCBCey&#10;JGdRK3icpwuQVSn/b6h+AAAA//8DAFBLAQItABQABgAIAAAAIQC2gziS/gAAAOEBAAATAAAAAAAA&#10;AAAAAAAAAAAAAABbQ29udGVudF9UeXBlc10ueG1sUEsBAi0AFAAGAAgAAAAhADj9If/WAAAAlAEA&#10;AAsAAAAAAAAAAAAAAAAALwEAAF9yZWxzLy5yZWxzUEsBAi0AFAAGAAgAAAAhAP8DgS0/AgAAjAQA&#10;AA4AAAAAAAAAAAAAAAAALgIAAGRycy9lMm9Eb2MueG1sUEsBAi0AFAAGAAgAAAAhAJqHt6bhAAAA&#10;CwEAAA8AAAAAAAAAAAAAAAAAmQQAAGRycy9kb3ducmV2LnhtbFBLBQYAAAAABAAEAPMAAACnBQAA&#10;AAA=&#10;" fillcolor="white [3201]" strokeweight=".5pt">
                <v:textbox>
                  <w:txbxContent>
                    <w:p w14:paraId="1D247397" w14:textId="607B2359" w:rsidR="006A333C" w:rsidRDefault="006A333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A33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57D24" wp14:editId="758B063B">
                <wp:simplePos x="0" y="0"/>
                <wp:positionH relativeFrom="column">
                  <wp:posOffset>371475</wp:posOffset>
                </wp:positionH>
                <wp:positionV relativeFrom="paragraph">
                  <wp:posOffset>2076450</wp:posOffset>
                </wp:positionV>
                <wp:extent cx="914400" cy="2286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87609" w14:textId="5E055D09" w:rsidR="006A333C" w:rsidRDefault="006A333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7D24" id="Text Box 4" o:spid="_x0000_s1033" type="#_x0000_t202" style="position:absolute;left:0;text-align:left;margin-left:29.25pt;margin-top:163.5pt;width:1in;height:1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8PNwIAAIAEAAAOAAAAZHJzL2Uyb0RvYy54bWysVE1v2zAMvQ/YfxB0X5xkadoZcYosRYYB&#10;QVsgHXpWZCkWJouCpMTOfv0o2flot9Owi0yJ1BP5+OjZfVtrchDOKzAFHQ2GlAjDoVRmV9AfL6tP&#10;d5T4wEzJNBhR0KPw9H7+8cOssbkYQwW6FI4giPF5YwtahWDzLPO8EjXzA7DCoFOCq1nArdtlpWMN&#10;otc6Gw+H06wBV1oHXHiPpw+dk84TvpSChycpvQhEFxRzC2l1ad3GNZvPWL5zzFaK92mwf8iiZsrg&#10;o2eoBxYY2Tv1B1StuAMPMgw41BlIqbhINWA1o+G7ajYVsyLVguR4e6bJ/z9Y/njY2GdHQvsVWmxg&#10;JKSxPvd4GOtppavjFzMl6EcKj2faRBsIx8Mvo8lkiB6OrvH4boo2omSXy9b58E1ATaJRUIddSWSx&#10;w9qHLvQUEt/yoFW5UlqnTVSCWGpHDgx7qENKEcHfRGlDmoJOP98ME/AbX4Q+399qxn/26V1FIZ42&#10;mPOl9GiFdtsSVRb09kTLFsojsuWgE5K3fKUQfs18eGYOlYM04DSEJ1ykBswJeouSCtyvv53HeGwo&#10;eilpUIkFNTgqlOjvBhudyEXhps3k5naML7hrz/baY/b1EpCmEU6d5cmM8UGfTOmgfsWRWcQ30cUM&#10;x5cLGk7mMnTTgSPHxWKRglCqloW12VgeoWNbIqkv7Stztm9qQDU8wkmxLH/X2y423jSw2AeQKjU+&#10;stxx2pOPMk/S6UcyztH1PkVdfhzz3wAAAP//AwBQSwMEFAAGAAgAAAAhAAY8S1PdAAAACgEAAA8A&#10;AABkcnMvZG93bnJldi54bWxMj01LxDAQhu+C/yGM4M1NbGkttekii54EcVdBj2kz/cBmUprsbv33&#10;jic9zjsP70e1Xd0kTriE0ZOG240CgdR6O1Kv4f3t6aYAEaIhayZPqOEbA2zry4vKlNafaY+nQ+wF&#10;m1AojYYhxrmUMrQDOhM2fkbiX+cXZyKfSy/tYs5s7iaZKJVLZ0bihMHMuBuw/TocnYaXXe6ztFmL&#10;7vH12e/7LpWf2YfW11frwz2IiGv8g+G3PleHmjs1/kg2iElDVmRMakiTO97EQKISVhpW8lSBrCv5&#10;f0L9AwAA//8DAFBLAQItABQABgAIAAAAIQC2gziS/gAAAOEBAAATAAAAAAAAAAAAAAAAAAAAAABb&#10;Q29udGVudF9UeXBlc10ueG1sUEsBAi0AFAAGAAgAAAAhADj9If/WAAAAlAEAAAsAAAAAAAAAAAAA&#10;AAAALwEAAF9yZWxzLy5yZWxzUEsBAi0AFAAGAAgAAAAhABqnHw83AgAAgAQAAA4AAAAAAAAAAAAA&#10;AAAALgIAAGRycy9lMm9Eb2MueG1sUEsBAi0AFAAGAAgAAAAhAAY8S1PdAAAACgEAAA8AAAAAAAAA&#10;AAAAAAAAkQQAAGRycy9kb3ducmV2LnhtbFBLBQYAAAAABAAEAPMAAACbBQAAAAA=&#10;" fillcolor="white [3201]" strokeweight=".5pt">
                <v:textbox>
                  <w:txbxContent>
                    <w:p w14:paraId="77D87609" w14:textId="5E055D09" w:rsidR="006A333C" w:rsidRDefault="006A333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02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D1805" wp14:editId="65B71341">
                <wp:simplePos x="0" y="0"/>
                <wp:positionH relativeFrom="column">
                  <wp:posOffset>-161290</wp:posOffset>
                </wp:positionH>
                <wp:positionV relativeFrom="paragraph">
                  <wp:posOffset>2400300</wp:posOffset>
                </wp:positionV>
                <wp:extent cx="22860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AB389" w14:textId="3B6A8280" w:rsidR="00C02081" w:rsidRDefault="00C02081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1805" id="Text Box 2" o:spid="_x0000_s1034" type="#_x0000_t202" style="position:absolute;left:0;text-align:left;margin-left:-12.7pt;margin-top:189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y+OwIAAII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JLNJjB6OrmQ8HU7HHiW6XtbGuq8CauKNjBrsSiCL&#10;HTfWdaHnEP+WBVnl60rKsPFKECtpyJFhD6ULKSL4myipSJPRyedxHIDf+Dz05f5OMv6jT+8mCvGk&#10;wpyvpXvLtbuWVHlGZ2dadpCfkC0DnZCs5usK4TfMumdmUDlIA06De8KlkIA5QW9RUoL59bdzH48N&#10;RS8lDSoxo/bngRlBifymsNV3w9HISzdsRuNpghtz69ndetShXgESNcS50zyYPt7Js1kYqF9xaJb+&#10;VXQxxfHtjLqzuXLdfODQcbFchiAUq2Zuo7aae2jfGE/rS/vKjO7b6lAPj3DWLEvfdbeL9TcVLA8O&#10;iiq03vPcsdrTj0IP4umH0k/S7T5EXX8di98AAAD//wMAUEsDBBQABgAIAAAAIQCgy+A23gAAAAoB&#10;AAAPAAAAZHJzL2Rvd25yZXYueG1sTI9BTwIxEIXvJv6HZky8QRcELOt2iRr0wkk0nIdtaRu30822&#10;LOu/t5z0OJkv732v2oy+ZYPuowskYTYtgGlqgnJkJHx9vk0EsJiQFLaBtIQfHWFT395UWKpwoQ89&#10;7JNhOYRiiRJsSl3JeWys9hinodOUf6fQe0z57A1XPV5yuG/5vChW3KOj3GCx069WN9/7s5ewfTFr&#10;0wjs7VYo54bxcNqZdynv78bnJ2BJj+kPhqt+Voc6Ox3DmVRkrYTJfLnIqISHR5FHXYliBewoYTET&#10;S+B1xf9PqH8BAAD//wMAUEsBAi0AFAAGAAgAAAAhALaDOJL+AAAA4QEAABMAAAAAAAAAAAAAAAAA&#10;AAAAAFtDb250ZW50X1R5cGVzXS54bWxQSwECLQAUAAYACAAAACEAOP0h/9YAAACUAQAACwAAAAAA&#10;AAAAAAAAAAAvAQAAX3JlbHMvLnJlbHNQSwECLQAUAAYACAAAACEAdu4MvjsCAACCBAAADgAAAAAA&#10;AAAAAAAAAAAuAgAAZHJzL2Uyb0RvYy54bWxQSwECLQAUAAYACAAAACEAoMvgNt4AAAAKAQAADwAA&#10;AAAAAAAAAAAAAACVBAAAZHJzL2Rvd25yZXYueG1sUEsFBgAAAAAEAAQA8wAAAKAFAAAAAA==&#10;" fillcolor="white [3201]" strokeweight=".5pt">
                <v:textbox>
                  <w:txbxContent>
                    <w:p w14:paraId="1A4AB389" w14:textId="3B6A8280" w:rsidR="00C02081" w:rsidRDefault="00C0208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409E0">
        <w:rPr>
          <w:noProof/>
        </w:rPr>
        <w:drawing>
          <wp:inline distT="0" distB="0" distL="0" distR="0" wp14:anchorId="4858CFA7" wp14:editId="642903EA">
            <wp:extent cx="667702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49" cy="31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D519" w14:textId="4C26F540" w:rsidR="003409E0" w:rsidRPr="00AC7A58" w:rsidRDefault="00C02081" w:rsidP="003409E0">
      <w:pPr>
        <w:pStyle w:val="ListParagraph"/>
        <w:numPr>
          <w:ilvl w:val="0"/>
          <w:numId w:val="1"/>
        </w:numPr>
        <w:tabs>
          <w:tab w:val="left" w:pos="9360"/>
        </w:tabs>
        <w:rPr>
          <w:b/>
          <w:bCs/>
        </w:rPr>
      </w:pPr>
      <w:r w:rsidRPr="00AC7A58">
        <w:rPr>
          <w:b/>
          <w:bCs/>
        </w:rPr>
        <w:t>IDENTIFY:</w:t>
      </w:r>
    </w:p>
    <w:p w14:paraId="0D9B734B" w14:textId="121BDE59" w:rsidR="00AC7A58" w:rsidRDefault="00AC7A58" w:rsidP="00AC7A58">
      <w:pPr>
        <w:pStyle w:val="ListParagraph"/>
        <w:tabs>
          <w:tab w:val="left" w:pos="9360"/>
        </w:tabs>
        <w:ind w:left="-270"/>
      </w:pPr>
      <w:hyperlink r:id="rId6" w:history="1">
        <w:r w:rsidRPr="009A2D19">
          <w:rPr>
            <w:rStyle w:val="Hyperlink"/>
          </w:rPr>
          <w:t>https://smarthistory.org/hunefers-judgement-in-the-presence-of-osiris/</w:t>
        </w:r>
      </w:hyperlink>
    </w:p>
    <w:p w14:paraId="1101737E" w14:textId="57370703" w:rsidR="00C02081" w:rsidRDefault="00C02081" w:rsidP="00C02081">
      <w:pPr>
        <w:pStyle w:val="ListParagraph"/>
        <w:tabs>
          <w:tab w:val="left" w:pos="9360"/>
        </w:tabs>
        <w:ind w:left="-270"/>
      </w:pPr>
      <w:r>
        <w:t xml:space="preserve">A)                                                                                        </w:t>
      </w:r>
      <w:proofErr w:type="gramStart"/>
      <w:r>
        <w:t>E)</w:t>
      </w:r>
      <w:r w:rsidR="00AC7A58">
        <w:t xml:space="preserve">   </w:t>
      </w:r>
      <w:proofErr w:type="gramEnd"/>
      <w:r w:rsidR="00AC7A58">
        <w:t xml:space="preserve">                                          I)</w:t>
      </w:r>
    </w:p>
    <w:p w14:paraId="09A5A333" w14:textId="7E006249" w:rsidR="00C02081" w:rsidRDefault="00C02081" w:rsidP="00C02081">
      <w:pPr>
        <w:pStyle w:val="ListParagraph"/>
        <w:tabs>
          <w:tab w:val="left" w:pos="9360"/>
        </w:tabs>
        <w:ind w:left="-270"/>
      </w:pPr>
      <w:r>
        <w:t>B)                                                                                        F)</w:t>
      </w:r>
    </w:p>
    <w:p w14:paraId="2EC48DE3" w14:textId="705B203B" w:rsidR="00C02081" w:rsidRDefault="00C02081" w:rsidP="00C02081">
      <w:pPr>
        <w:pStyle w:val="ListParagraph"/>
        <w:tabs>
          <w:tab w:val="left" w:pos="9360"/>
        </w:tabs>
        <w:ind w:left="-270"/>
      </w:pPr>
      <w:r>
        <w:t>C)                                                                                        G)</w:t>
      </w:r>
    </w:p>
    <w:p w14:paraId="19CA57AD" w14:textId="53EE4242" w:rsidR="00C02081" w:rsidRDefault="00C02081" w:rsidP="00C02081">
      <w:pPr>
        <w:pStyle w:val="ListParagraph"/>
        <w:tabs>
          <w:tab w:val="left" w:pos="9360"/>
        </w:tabs>
        <w:ind w:left="-270"/>
      </w:pPr>
      <w:r>
        <w:t xml:space="preserve">D)                                                                                     </w:t>
      </w:r>
      <w:r w:rsidR="00B52A60">
        <w:t xml:space="preserve"> </w:t>
      </w:r>
      <w:r>
        <w:t xml:space="preserve">  H)</w:t>
      </w:r>
    </w:p>
    <w:p w14:paraId="557D5B1B" w14:textId="451D062E" w:rsidR="00AC7A58" w:rsidRDefault="00AC7A58" w:rsidP="00C02081">
      <w:pPr>
        <w:pStyle w:val="ListParagraph"/>
        <w:tabs>
          <w:tab w:val="left" w:pos="9360"/>
        </w:tabs>
        <w:ind w:left="-270"/>
      </w:pPr>
    </w:p>
    <w:p w14:paraId="0582F7B8" w14:textId="28955B7C" w:rsidR="00AC7A58" w:rsidRDefault="00AC7A58" w:rsidP="00AC7A58">
      <w:pPr>
        <w:pStyle w:val="ListParagraph"/>
        <w:numPr>
          <w:ilvl w:val="0"/>
          <w:numId w:val="1"/>
        </w:numPr>
        <w:tabs>
          <w:tab w:val="left" w:pos="9360"/>
        </w:tabs>
        <w:rPr>
          <w:b/>
          <w:bCs/>
        </w:rPr>
      </w:pPr>
      <w:r>
        <w:t>W</w:t>
      </w:r>
      <w:r w:rsidRPr="00AC7A58">
        <w:rPr>
          <w:b/>
          <w:bCs/>
        </w:rPr>
        <w:t>atch the Video &amp; Answer the Following Questions</w:t>
      </w:r>
      <w:r>
        <w:rPr>
          <w:b/>
          <w:bCs/>
        </w:rPr>
        <w:t>:</w:t>
      </w:r>
    </w:p>
    <w:p w14:paraId="1A7A4664" w14:textId="77777777" w:rsidR="00847158" w:rsidRDefault="00847158" w:rsidP="00847158">
      <w:pPr>
        <w:pStyle w:val="ListParagraph"/>
        <w:tabs>
          <w:tab w:val="left" w:pos="9360"/>
        </w:tabs>
        <w:ind w:left="-270"/>
        <w:rPr>
          <w:b/>
          <w:bCs/>
        </w:rPr>
      </w:pPr>
      <w:hyperlink r:id="rId7" w:history="1">
        <w:r w:rsidRPr="009A2D19">
          <w:rPr>
            <w:rStyle w:val="Hyperlink"/>
            <w:b/>
            <w:bCs/>
          </w:rPr>
          <w:t>https://www.youtube.com/watch?v=WceVwMdN0eE</w:t>
        </w:r>
      </w:hyperlink>
    </w:p>
    <w:p w14:paraId="52969AD5" w14:textId="36D4BD98" w:rsidR="00AC7A58" w:rsidRPr="00847158" w:rsidRDefault="00AC7A58" w:rsidP="00847158">
      <w:pPr>
        <w:pStyle w:val="ListParagraph"/>
        <w:tabs>
          <w:tab w:val="left" w:pos="9360"/>
        </w:tabs>
        <w:ind w:left="-270"/>
        <w:rPr>
          <w:b/>
          <w:bCs/>
        </w:rPr>
      </w:pPr>
      <w:r>
        <w:t>a)</w:t>
      </w:r>
      <w:r w:rsidR="00C40407">
        <w:t xml:space="preserve"> What is the Last Judgement of Hunefer made of?</w:t>
      </w:r>
    </w:p>
    <w:p w14:paraId="1F555CEE" w14:textId="62629CE8" w:rsidR="00AC7A58" w:rsidRDefault="00AC7A58" w:rsidP="00AC7A58">
      <w:pPr>
        <w:pStyle w:val="ListParagraph"/>
        <w:tabs>
          <w:tab w:val="left" w:pos="9360"/>
        </w:tabs>
        <w:ind w:left="-270"/>
      </w:pPr>
      <w:r>
        <w:t>b)</w:t>
      </w:r>
      <w:r w:rsidR="00C40407">
        <w:t xml:space="preserve"> Describe this medium </w:t>
      </w:r>
      <w:r w:rsidR="00C52569">
        <w:t>origin &amp; importance in Egyptian Society</w:t>
      </w:r>
    </w:p>
    <w:p w14:paraId="7EB9F7FA" w14:textId="37BB06FA" w:rsidR="00AC7A58" w:rsidRDefault="00AC7A58" w:rsidP="00AC7A58">
      <w:pPr>
        <w:pStyle w:val="ListParagraph"/>
        <w:tabs>
          <w:tab w:val="left" w:pos="9360"/>
        </w:tabs>
        <w:ind w:left="-270"/>
      </w:pPr>
      <w:r>
        <w:t>c)</w:t>
      </w:r>
      <w:r w:rsidR="00C52569">
        <w:t>The Book of the Dead contains___________, _________&amp;___________.</w:t>
      </w:r>
    </w:p>
    <w:p w14:paraId="0D5D392B" w14:textId="05CF2CEF" w:rsidR="00AC7A58" w:rsidRDefault="00AC7A58" w:rsidP="00AC7A58">
      <w:pPr>
        <w:pStyle w:val="ListParagraph"/>
        <w:tabs>
          <w:tab w:val="left" w:pos="9360"/>
        </w:tabs>
        <w:ind w:left="-270"/>
      </w:pPr>
      <w:r>
        <w:t>d)</w:t>
      </w:r>
      <w:r w:rsidR="0082513E">
        <w:t xml:space="preserve"> What is a Pyramid text?</w:t>
      </w:r>
    </w:p>
    <w:p w14:paraId="17359D98" w14:textId="1226326F" w:rsidR="00AC7A58" w:rsidRDefault="00AC7A58" w:rsidP="00AC7A58">
      <w:pPr>
        <w:pStyle w:val="ListParagraph"/>
        <w:tabs>
          <w:tab w:val="left" w:pos="9360"/>
        </w:tabs>
        <w:ind w:left="-270"/>
      </w:pPr>
      <w:r>
        <w:t>e)</w:t>
      </w:r>
      <w:r w:rsidR="00365E38">
        <w:t xml:space="preserve"> Who is Hunefer? What is his status?</w:t>
      </w:r>
    </w:p>
    <w:p w14:paraId="4274A67B" w14:textId="477A69D6" w:rsidR="00AC7A58" w:rsidRDefault="00AC7A58" w:rsidP="00AC7A58">
      <w:pPr>
        <w:pStyle w:val="ListParagraph"/>
        <w:tabs>
          <w:tab w:val="left" w:pos="9360"/>
        </w:tabs>
        <w:ind w:left="-270"/>
      </w:pPr>
      <w:r>
        <w:t>f)</w:t>
      </w:r>
      <w:r w:rsidR="00365E38">
        <w:t xml:space="preserve"> </w:t>
      </w:r>
      <w:r w:rsidR="00E21E7D">
        <w:t>On the scroll, what is happening at the top?</w:t>
      </w:r>
    </w:p>
    <w:p w14:paraId="0EB4E79D" w14:textId="64ED9EB3" w:rsidR="00AC7A58" w:rsidRDefault="00AC7A58" w:rsidP="00AC7A58">
      <w:pPr>
        <w:pStyle w:val="ListParagraph"/>
        <w:tabs>
          <w:tab w:val="left" w:pos="9360"/>
        </w:tabs>
        <w:ind w:left="-270"/>
      </w:pPr>
      <w:r>
        <w:t>g)</w:t>
      </w:r>
      <w:r w:rsidR="00E21E7D" w:rsidRPr="00E21E7D">
        <w:t xml:space="preserve"> </w:t>
      </w:r>
      <w:r w:rsidR="00E21E7D">
        <w:t xml:space="preserve">On the scroll, what is happening at the </w:t>
      </w:r>
      <w:r w:rsidR="00E21E7D">
        <w:t>bottom</w:t>
      </w:r>
      <w:r w:rsidR="00E21E7D">
        <w:t>?</w:t>
      </w:r>
    </w:p>
    <w:p w14:paraId="20696DF2" w14:textId="01FB4F53" w:rsidR="00AC7A58" w:rsidRDefault="00AC7A58" w:rsidP="00AC7A58">
      <w:pPr>
        <w:pStyle w:val="ListParagraph"/>
        <w:tabs>
          <w:tab w:val="left" w:pos="9360"/>
        </w:tabs>
        <w:ind w:left="-270"/>
      </w:pPr>
      <w:r>
        <w:t>h)</w:t>
      </w:r>
      <w:r w:rsidR="00B321CA">
        <w:t xml:space="preserve"> Anubis is associated with ______</w:t>
      </w:r>
      <w:proofErr w:type="gramStart"/>
      <w:r w:rsidR="00B321CA">
        <w:t>_,_</w:t>
      </w:r>
      <w:proofErr w:type="gramEnd"/>
      <w:r w:rsidR="00B321CA">
        <w:t>______&amp;__________, and carrying an _______-a symbol of__________.</w:t>
      </w:r>
    </w:p>
    <w:p w14:paraId="6DC6A09C" w14:textId="15CFEC1A" w:rsidR="00AC7A58" w:rsidRDefault="00AC7A58" w:rsidP="00AC7A58">
      <w:pPr>
        <w:pStyle w:val="ListParagraph"/>
        <w:tabs>
          <w:tab w:val="left" w:pos="9360"/>
        </w:tabs>
        <w:ind w:left="-270"/>
      </w:pPr>
      <w:proofErr w:type="spellStart"/>
      <w:r>
        <w:t>i</w:t>
      </w:r>
      <w:proofErr w:type="spellEnd"/>
      <w:r>
        <w:t>)</w:t>
      </w:r>
      <w:r w:rsidR="004000BF">
        <w:t xml:space="preserve"> What is in the jar on the left side </w:t>
      </w:r>
      <w:proofErr w:type="spellStart"/>
      <w:r w:rsidR="004000BF">
        <w:t>o</w:t>
      </w:r>
      <w:proofErr w:type="spellEnd"/>
      <w:r w:rsidR="004000BF">
        <w:t xml:space="preserve"> the scale? Why?</w:t>
      </w:r>
    </w:p>
    <w:p w14:paraId="209CAA25" w14:textId="67200F0D" w:rsidR="00AC7A58" w:rsidRDefault="00AC7A58" w:rsidP="00AC7A58">
      <w:pPr>
        <w:pStyle w:val="ListParagraph"/>
        <w:tabs>
          <w:tab w:val="left" w:pos="9360"/>
        </w:tabs>
        <w:ind w:left="-270"/>
      </w:pPr>
      <w:r>
        <w:t>j)</w:t>
      </w:r>
      <w:r w:rsidR="00B52A60">
        <w:t xml:space="preserve"> Who is Ma’at?</w:t>
      </w:r>
    </w:p>
    <w:p w14:paraId="38563CB0" w14:textId="1C42BCF8" w:rsidR="00AC7A58" w:rsidRDefault="00AC7A58" w:rsidP="00AC7A58">
      <w:pPr>
        <w:pStyle w:val="ListParagraph"/>
        <w:tabs>
          <w:tab w:val="left" w:pos="9360"/>
        </w:tabs>
        <w:ind w:left="-270"/>
      </w:pPr>
      <w:r>
        <w:t>k)</w:t>
      </w:r>
      <w:r w:rsidR="00C32EED">
        <w:t xml:space="preserve"> Who is Thoth? Who is Osiris?</w:t>
      </w:r>
    </w:p>
    <w:p w14:paraId="5F565BEA" w14:textId="446B3CD3" w:rsidR="00AC7A58" w:rsidRDefault="00AC7A58" w:rsidP="00AC7A58">
      <w:pPr>
        <w:pStyle w:val="ListParagraph"/>
        <w:tabs>
          <w:tab w:val="left" w:pos="9360"/>
        </w:tabs>
        <w:ind w:left="-270"/>
      </w:pPr>
      <w:r>
        <w:t>l)</w:t>
      </w:r>
      <w:r w:rsidR="00C32EED">
        <w:t xml:space="preserve"> What is the meaning of the Lotus blossom? Who stands on it? Why?</w:t>
      </w:r>
    </w:p>
    <w:p w14:paraId="1AA167C6" w14:textId="0C3A9C12" w:rsidR="00AC7A58" w:rsidRDefault="00AC7A58" w:rsidP="00AC7A58">
      <w:pPr>
        <w:pStyle w:val="ListParagraph"/>
        <w:tabs>
          <w:tab w:val="left" w:pos="9360"/>
        </w:tabs>
        <w:ind w:left="-270"/>
      </w:pPr>
      <w:r>
        <w:t>m</w:t>
      </w:r>
      <w:r w:rsidR="00C40407">
        <w:t>)</w:t>
      </w:r>
      <w:r w:rsidR="005B7596">
        <w:t xml:space="preserve"> </w:t>
      </w:r>
      <w:r w:rsidR="00A06877">
        <w:t>What is the white foundation of the building on the scroll? How is it important in Egyptian Funerary tradition?</w:t>
      </w:r>
    </w:p>
    <w:p w14:paraId="3778915C" w14:textId="11F72CFC" w:rsidR="00C40407" w:rsidRDefault="00C40407" w:rsidP="00AC7A58">
      <w:pPr>
        <w:pStyle w:val="ListParagraph"/>
        <w:tabs>
          <w:tab w:val="left" w:pos="9360"/>
        </w:tabs>
        <w:ind w:left="-270"/>
      </w:pPr>
      <w:r>
        <w:t>n)</w:t>
      </w:r>
      <w:r w:rsidR="004A6B98">
        <w:t xml:space="preserve"> How is </w:t>
      </w:r>
      <w:r w:rsidR="004A6B98" w:rsidRPr="004A6B98">
        <w:rPr>
          <w:i/>
          <w:iCs/>
        </w:rPr>
        <w:t>Preservation</w:t>
      </w:r>
      <w:r w:rsidR="004A6B98">
        <w:t xml:space="preserve"> a key idea in Egyptian art?</w:t>
      </w:r>
    </w:p>
    <w:p w14:paraId="52857B7D" w14:textId="65DF503C" w:rsidR="00C15509" w:rsidRDefault="00C15509" w:rsidP="00AC7A58">
      <w:pPr>
        <w:pStyle w:val="ListParagraph"/>
        <w:tabs>
          <w:tab w:val="left" w:pos="9360"/>
        </w:tabs>
        <w:ind w:left="-270"/>
      </w:pPr>
    </w:p>
    <w:p w14:paraId="4316083B" w14:textId="26AE0489" w:rsidR="00C15509" w:rsidRDefault="00C15509" w:rsidP="00C15509">
      <w:pPr>
        <w:pStyle w:val="ListParagraph"/>
        <w:numPr>
          <w:ilvl w:val="0"/>
          <w:numId w:val="1"/>
        </w:numPr>
        <w:tabs>
          <w:tab w:val="left" w:pos="9360"/>
        </w:tabs>
        <w:rPr>
          <w:b/>
          <w:bCs/>
        </w:rPr>
      </w:pPr>
      <w:r w:rsidRPr="00C15509">
        <w:rPr>
          <w:b/>
          <w:bCs/>
        </w:rPr>
        <w:t>Construct a V/ C Analysis</w:t>
      </w:r>
      <w:r>
        <w:rPr>
          <w:b/>
          <w:bCs/>
        </w:rPr>
        <w:t>:</w:t>
      </w:r>
    </w:p>
    <w:p w14:paraId="7CF0C13A" w14:textId="69533B16" w:rsid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  <w:u w:val="single"/>
        </w:rPr>
      </w:pPr>
      <w:r w:rsidRPr="00C15509">
        <w:rPr>
          <w:b/>
          <w:bCs/>
          <w:highlight w:val="yellow"/>
          <w:u w:val="single"/>
        </w:rPr>
        <w:t>VISUAL</w:t>
      </w:r>
      <w:r>
        <w:rPr>
          <w:b/>
          <w:bCs/>
          <w:u w:val="single"/>
        </w:rPr>
        <w:t xml:space="preserve">                                                                                                </w:t>
      </w:r>
      <w:r w:rsidRPr="00C15509">
        <w:rPr>
          <w:b/>
          <w:bCs/>
          <w:highlight w:val="yellow"/>
          <w:u w:val="single"/>
        </w:rPr>
        <w:t>CONTEXTUAL</w:t>
      </w:r>
    </w:p>
    <w:p w14:paraId="390EBA4C" w14:textId="5E012354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</w:rPr>
      </w:pPr>
      <w:r w:rsidRPr="00C15509">
        <w:rPr>
          <w:b/>
          <w:bCs/>
        </w:rPr>
        <w:t>C=</w:t>
      </w:r>
      <w:r>
        <w:rPr>
          <w:b/>
          <w:bCs/>
        </w:rPr>
        <w:t xml:space="preserve">                                                                                                        1)</w:t>
      </w:r>
    </w:p>
    <w:p w14:paraId="02622818" w14:textId="6F023277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</w:rPr>
      </w:pPr>
      <w:r w:rsidRPr="00C15509">
        <w:rPr>
          <w:b/>
          <w:bCs/>
        </w:rPr>
        <w:t>L=</w:t>
      </w:r>
      <w:r>
        <w:rPr>
          <w:b/>
          <w:bCs/>
        </w:rPr>
        <w:t xml:space="preserve">                                                                                                        2)</w:t>
      </w:r>
    </w:p>
    <w:p w14:paraId="430655D0" w14:textId="7F8F788D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</w:rPr>
      </w:pPr>
      <w:r w:rsidRPr="00C15509">
        <w:rPr>
          <w:b/>
          <w:bCs/>
        </w:rPr>
        <w:t>A=</w:t>
      </w:r>
      <w:r w:rsidR="00F12A92">
        <w:rPr>
          <w:b/>
          <w:bCs/>
        </w:rPr>
        <w:t xml:space="preserve">                                                                                                       3)</w:t>
      </w:r>
    </w:p>
    <w:p w14:paraId="539099E2" w14:textId="76D0CE45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</w:rPr>
      </w:pPr>
      <w:r w:rsidRPr="00C15509">
        <w:rPr>
          <w:b/>
          <w:bCs/>
        </w:rPr>
        <w:t>S=</w:t>
      </w:r>
      <w:r w:rsidR="00F12A92">
        <w:rPr>
          <w:b/>
          <w:bCs/>
        </w:rPr>
        <w:t xml:space="preserve">                                                                                                        4)</w:t>
      </w:r>
    </w:p>
    <w:p w14:paraId="22DF60CF" w14:textId="08992944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</w:rPr>
      </w:pPr>
      <w:r w:rsidRPr="00C15509">
        <w:rPr>
          <w:b/>
          <w:bCs/>
        </w:rPr>
        <w:t>S=</w:t>
      </w:r>
      <w:r w:rsidR="00F12A92">
        <w:rPr>
          <w:b/>
          <w:bCs/>
        </w:rPr>
        <w:t xml:space="preserve">                                                                                                        5)</w:t>
      </w:r>
    </w:p>
    <w:p w14:paraId="4EF5BA10" w14:textId="77777777" w:rsidR="00C15509" w:rsidRPr="00C15509" w:rsidRDefault="00C15509" w:rsidP="00C15509">
      <w:pPr>
        <w:pStyle w:val="ListParagraph"/>
        <w:tabs>
          <w:tab w:val="left" w:pos="9360"/>
        </w:tabs>
        <w:ind w:left="-270"/>
        <w:rPr>
          <w:b/>
          <w:bCs/>
          <w:u w:val="single"/>
        </w:rPr>
      </w:pPr>
    </w:p>
    <w:p w14:paraId="470EB9F1" w14:textId="77777777" w:rsidR="00C02081" w:rsidRDefault="00C02081" w:rsidP="00567D1B">
      <w:pPr>
        <w:tabs>
          <w:tab w:val="left" w:pos="9360"/>
        </w:tabs>
      </w:pPr>
    </w:p>
    <w:sectPr w:rsidR="00C02081" w:rsidSect="00C15509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3D3"/>
    <w:multiLevelType w:val="hybridMultilevel"/>
    <w:tmpl w:val="63B8F098"/>
    <w:lvl w:ilvl="0" w:tplc="0B3C5BC0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202797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E0"/>
    <w:rsid w:val="003409E0"/>
    <w:rsid w:val="00365E38"/>
    <w:rsid w:val="004000BF"/>
    <w:rsid w:val="004A6B98"/>
    <w:rsid w:val="00567D1B"/>
    <w:rsid w:val="005B7596"/>
    <w:rsid w:val="00620920"/>
    <w:rsid w:val="006A333C"/>
    <w:rsid w:val="0076270D"/>
    <w:rsid w:val="0082513E"/>
    <w:rsid w:val="00847158"/>
    <w:rsid w:val="0086144C"/>
    <w:rsid w:val="00A06877"/>
    <w:rsid w:val="00AC7A58"/>
    <w:rsid w:val="00B321CA"/>
    <w:rsid w:val="00B52A60"/>
    <w:rsid w:val="00C02081"/>
    <w:rsid w:val="00C15509"/>
    <w:rsid w:val="00C32EED"/>
    <w:rsid w:val="00C40407"/>
    <w:rsid w:val="00C52569"/>
    <w:rsid w:val="00E21E7D"/>
    <w:rsid w:val="00F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B4F7"/>
  <w15:chartTrackingRefBased/>
  <w15:docId w15:val="{2BE52F15-376F-4023-96D3-6058C52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eVwMdN0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history.org/hunefers-judgement-in-the-presence-of-osiri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4</cp:revision>
  <dcterms:created xsi:type="dcterms:W3CDTF">2022-09-26T18:36:00Z</dcterms:created>
  <dcterms:modified xsi:type="dcterms:W3CDTF">2022-09-27T11:21:00Z</dcterms:modified>
</cp:coreProperties>
</file>